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>Лист коррекции КТП по родному (татарскому) языку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ФИО педагога - </w:t>
      </w:r>
      <w:proofErr w:type="spellStart"/>
      <w:r w:rsidRPr="00022684">
        <w:rPr>
          <w:rFonts w:ascii="Times New Roman" w:eastAsia="Calibri" w:hAnsi="Times New Roman" w:cs="Times New Roman"/>
          <w:sz w:val="24"/>
          <w:szCs w:val="24"/>
        </w:rPr>
        <w:t>Муллагилова</w:t>
      </w:r>
      <w:proofErr w:type="spellEnd"/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  Любовь Николаевна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Почта для связи с преподавателем – </w:t>
      </w:r>
      <w:hyperlink r:id="rId9" w:history="1"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4218000054@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tatar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3543"/>
        <w:gridCol w:w="3261"/>
        <w:gridCol w:w="2835"/>
        <w:gridCol w:w="1377"/>
        <w:gridCol w:w="2102"/>
      </w:tblGrid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543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83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</w:tc>
      </w:tr>
      <w:tr w:rsidR="00022684" w:rsidRPr="00022684" w:rsidTr="00CF2E3A">
        <w:trPr>
          <w:trHeight w:val="1314"/>
        </w:trPr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класс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022684" w:rsidRPr="00022684" w:rsidRDefault="002446C5" w:rsidP="00797E2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11163">
              <w:rPr>
                <w:rFonts w:ascii="Times New Roman" w:eastAsia="Calibri" w:hAnsi="Times New Roman" w:cs="Times New Roman"/>
                <w:spacing w:val="-10"/>
                <w:lang w:val="tt-RU"/>
              </w:rPr>
              <w:t xml:space="preserve">Хаталар </w:t>
            </w:r>
            <w:r>
              <w:rPr>
                <w:rFonts w:ascii="Times New Roman" w:eastAsia="Calibri" w:hAnsi="Times New Roman" w:cs="Times New Roman"/>
                <w:spacing w:val="-10"/>
                <w:lang w:val="tt-RU"/>
              </w:rPr>
              <w:t xml:space="preserve">өстендә эш. </w:t>
            </w:r>
            <w:r w:rsidRPr="00511163">
              <w:rPr>
                <w:rFonts w:ascii="Times New Roman" w:eastAsia="Calibri" w:hAnsi="Times New Roman" w:cs="Times New Roman"/>
                <w:spacing w:val="-10"/>
                <w:lang w:val="tt-RU"/>
              </w:rPr>
              <w:t>Табын</w:t>
            </w:r>
            <w:r w:rsidRPr="00511163">
              <w:rPr>
                <w:rFonts w:ascii="Times New Roman" w:eastAsia="Calibri" w:hAnsi="Times New Roman" w:cs="Times New Roman"/>
                <w:spacing w:val="-19"/>
                <w:lang w:val="tt-RU"/>
              </w:rPr>
              <w:t xml:space="preserve"> </w:t>
            </w:r>
            <w:r w:rsidRPr="00511163">
              <w:rPr>
                <w:rFonts w:ascii="Times New Roman" w:eastAsia="Calibri" w:hAnsi="Times New Roman" w:cs="Times New Roman"/>
                <w:spacing w:val="-11"/>
                <w:lang w:val="tt-RU"/>
              </w:rPr>
              <w:t>янында”</w:t>
            </w:r>
            <w:r w:rsidRPr="00511163">
              <w:rPr>
                <w:rFonts w:ascii="Times New Roman" w:eastAsia="Calibri" w:hAnsi="Times New Roman" w:cs="Times New Roman"/>
                <w:spacing w:val="-51"/>
                <w:lang w:val="tt-RU"/>
              </w:rPr>
              <w:t xml:space="preserve"> </w:t>
            </w:r>
            <w:r w:rsidRPr="00511163">
              <w:rPr>
                <w:rFonts w:ascii="Times New Roman" w:eastAsia="Calibri" w:hAnsi="Times New Roman" w:cs="Times New Roman"/>
                <w:spacing w:val="-11"/>
                <w:lang w:val="tt-RU"/>
              </w:rPr>
              <w:t>хикәясе</w:t>
            </w:r>
            <w:r>
              <w:rPr>
                <w:rFonts w:ascii="Times New Roman" w:eastAsia="Calibri" w:hAnsi="Times New Roman" w:cs="Times New Roman"/>
                <w:spacing w:val="-11"/>
                <w:lang w:val="tt-RU"/>
              </w:rPr>
              <w:t xml:space="preserve">ндәге лексик – грамматик  материал. / Работа над ошибками. Лексико- грамматический материал по ттексту. “За столом” </w:t>
            </w:r>
            <w:r w:rsidR="00DE154B">
              <w:rPr>
                <w:rFonts w:ascii="Times New Roman" w:eastAsia="Calibri" w:hAnsi="Times New Roman" w:cs="Times New Roman"/>
                <w:sz w:val="24"/>
                <w:szCs w:val="24"/>
              </w:rPr>
              <w:t>Учебник стр.98- 100</w:t>
            </w:r>
            <w:r w:rsidR="00797E2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022684" w:rsidRPr="00B12E13" w:rsidRDefault="00B12E13" w:rsidP="0002268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022684" w:rsidRPr="00B12E13" w:rsidRDefault="002A4CBC" w:rsidP="0002268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0" w:history="1"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022684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DE154B" w:rsidP="00DE154B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Стр.99. </w:t>
            </w:r>
            <w:r w:rsidR="004571B0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3 письменно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Упражнение 6-8. Стр. 100 устно.</w:t>
            </w:r>
          </w:p>
        </w:tc>
        <w:tc>
          <w:tcPr>
            <w:tcW w:w="1377" w:type="dxa"/>
          </w:tcPr>
          <w:p w:rsidR="00022684" w:rsidRPr="00022684" w:rsidRDefault="009D512F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класс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022684" w:rsidRPr="00022684" w:rsidRDefault="004A191B" w:rsidP="004A19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Исем фигыль. “Олимпия уеннары”. / Имя действия. Олимпийские игры.</w:t>
            </w:r>
            <w:r w:rsidR="0045663F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Стр. 128- 129.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1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Default="004A191B" w:rsidP="004A191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Упражнение 1, 3 </w:t>
            </w:r>
            <w:r w:rsidR="00D36E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устно.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2. Письменно.Стр.128</w:t>
            </w:r>
            <w:r w:rsidR="00D36E5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4A191B" w:rsidRDefault="004A191B" w:rsidP="004A191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6-8 стр. 129.</w:t>
            </w:r>
          </w:p>
          <w:p w:rsidR="0045663F" w:rsidRPr="00616899" w:rsidRDefault="0045663F" w:rsidP="004A191B">
            <w:pPr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</w:pPr>
            <w:hyperlink r:id="rId12" w:tgtFrame="_blank" w:tooltip="Поделиться ссылкой" w:history="1">
              <w:r w:rsidRPr="0045663F">
                <w:rPr>
                  <w:rStyle w:val="a9"/>
                  <w:rFonts w:ascii="Arial" w:hAnsi="Arial" w:cs="Arial"/>
                  <w:spacing w:val="15"/>
                  <w:sz w:val="20"/>
                  <w:szCs w:val="20"/>
                  <w:lang w:val="tt-RU"/>
                </w:rPr>
                <w:t>https://youtu.be/GS4ShyO5kvg</w:t>
              </w:r>
            </w:hyperlink>
            <w:r w:rsidR="00616899">
              <w:rPr>
                <w:rFonts w:ascii="Times New Roman" w:eastAsia="Calibri" w:hAnsi="Times New Roman" w:cs="Times New Roman"/>
                <w:sz w:val="20"/>
                <w:szCs w:val="20"/>
                <w:lang w:val="tt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видеоурок</w:t>
            </w:r>
          </w:p>
        </w:tc>
        <w:tc>
          <w:tcPr>
            <w:tcW w:w="1377" w:type="dxa"/>
          </w:tcPr>
          <w:p w:rsidR="00022684" w:rsidRPr="00022684" w:rsidRDefault="004A191B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rPr>
          <w:trHeight w:val="1124"/>
        </w:trPr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022684" w:rsidRDefault="00AD1385" w:rsidP="0002268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Шарт фигыль. “Тән әгъзалары”, “Табибта”. /Глагол условного наклонения. Органы тела. “У врача”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 130 – 132.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3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36E5F" w:rsidRPr="00022684" w:rsidRDefault="00D36E5F" w:rsidP="00D36E5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Упражнение </w:t>
            </w:r>
            <w:r w:rsidR="00AD13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 стр. 130. </w:t>
            </w:r>
            <w:r w:rsidR="00AD1385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Письменно.</w:t>
            </w:r>
            <w:r w:rsidR="00AD13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1, 3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Устно.</w:t>
            </w:r>
            <w:r w:rsidR="00AD138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Стр. 130 – 132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hyperlink r:id="rId14" w:tgtFrame="_blank" w:tooltip="Поделиться ссылкой" w:history="1">
              <w:r w:rsidR="00E639F4" w:rsidRPr="00E639F4">
                <w:rPr>
                  <w:rStyle w:val="a9"/>
                  <w:rFonts w:ascii="Arial" w:hAnsi="Arial" w:cs="Arial"/>
                  <w:spacing w:val="15"/>
                </w:rPr>
                <w:t>https://youtu.be/5jJCyGNgqa4</w:t>
              </w:r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022684" w:rsidRPr="00022684" w:rsidRDefault="00AD138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класс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3" w:type="dxa"/>
          </w:tcPr>
          <w:p w:rsidR="00022684" w:rsidRPr="00022684" w:rsidRDefault="004215C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“Туган як турында сөйлибез”. / Рассказываем о родном крае. 77 – 78.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5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302819" w:rsidP="004215CD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</w:t>
            </w:r>
            <w:r w:rsidR="004215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диалогами. Устно. Стр. 77-78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Упражнение</w:t>
            </w:r>
            <w:r w:rsidR="004215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9</w:t>
            </w:r>
            <w:r w:rsidR="005F3B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 Письменно.</w:t>
            </w:r>
            <w:r w:rsidR="00E2762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215C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 78</w:t>
            </w:r>
            <w:r w:rsidR="005F3B7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77" w:type="dxa"/>
          </w:tcPr>
          <w:p w:rsidR="00022684" w:rsidRPr="00022684" w:rsidRDefault="004215C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851" w:type="dxa"/>
          </w:tcPr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.04</w:t>
            </w:r>
          </w:p>
        </w:tc>
        <w:tc>
          <w:tcPr>
            <w:tcW w:w="3543" w:type="dxa"/>
          </w:tcPr>
          <w:p w:rsidR="00022684" w:rsidRPr="00022684" w:rsidRDefault="00376DE0" w:rsidP="00376DE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Теләк белдерү формалары. / Формы желательного наклонения. Стр. 79-80.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6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2E13" w:rsidRDefault="00376DE0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Упражнение 3-5</w:t>
            </w:r>
            <w:r w:rsidR="00B12E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,</w:t>
            </w:r>
            <w:r w:rsidR="00D81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устно.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стр.80.</w:t>
            </w:r>
          </w:p>
          <w:p w:rsidR="00022684" w:rsidRPr="00022684" w:rsidRDefault="00D81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Упраж</w:t>
            </w:r>
            <w:r w:rsidR="00376DE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нение 2</w:t>
            </w:r>
            <w:r w:rsidR="00B12E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B12E1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Письменно. </w:t>
            </w:r>
            <w:r w:rsidR="00376DE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Стр.80.</w:t>
            </w:r>
          </w:p>
        </w:tc>
        <w:tc>
          <w:tcPr>
            <w:tcW w:w="1377" w:type="dxa"/>
          </w:tcPr>
          <w:p w:rsidR="00022684" w:rsidRPr="00022684" w:rsidRDefault="00B776BD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4.05. 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 класс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2A7D0B" w:rsidRDefault="002A7D0B" w:rsidP="0002268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A7D0B">
              <w:rPr>
                <w:rFonts w:ascii="Times New Roman" w:hAnsi="Times New Roman" w:cs="Times New Roman"/>
                <w:lang w:val="tt-RU"/>
              </w:rPr>
              <w:t>Исемнәрнең тартым белән төрләнеше.</w:t>
            </w:r>
            <w:r w:rsidR="00B50189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="007335B8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="00DB6468">
              <w:rPr>
                <w:rFonts w:ascii="Times New Roman" w:hAnsi="Times New Roman" w:cs="Times New Roman"/>
                <w:lang w:val="tt-RU"/>
              </w:rPr>
              <w:t xml:space="preserve">Склонение притяжательных имен существительных. </w:t>
            </w:r>
            <w:r w:rsidR="00B50189">
              <w:rPr>
                <w:rFonts w:ascii="Times New Roman" w:hAnsi="Times New Roman" w:cs="Times New Roman"/>
                <w:lang w:val="tt-RU"/>
              </w:rPr>
              <w:t>Стр. 7</w:t>
            </w:r>
            <w:r w:rsidR="00D40949">
              <w:rPr>
                <w:rFonts w:ascii="Times New Roman" w:hAnsi="Times New Roman" w:cs="Times New Roman"/>
                <w:lang w:val="tt-RU"/>
              </w:rPr>
              <w:t>9</w:t>
            </w:r>
            <w:r w:rsidR="00B50189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7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72A84" w:rsidRPr="00872A84" w:rsidRDefault="00BD6BF2" w:rsidP="00872A84">
            <w:pPr>
              <w:rPr>
                <w:b/>
              </w:rPr>
            </w:pPr>
            <w:r w:rsidRPr="00872A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</w:t>
            </w:r>
            <w:r w:rsidR="002A7D0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презентацией. Письменно упражнение 2, стр 79</w:t>
            </w:r>
            <w:r w:rsidR="00872A84" w:rsidRPr="00872A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022684" w:rsidRPr="00872A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022684" w:rsidRPr="00022684" w:rsidRDefault="0083147E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</w:tcPr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A3008D" w:rsidRDefault="00A3008D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08D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A3008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Исем+исем</w:t>
            </w:r>
            <w:r w:rsidRPr="00A3008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 сүзтезмәсе.</w:t>
            </w:r>
            <w:r w:rsidR="00E00F5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Словосочетание “имя существительное + имя существительное”</w:t>
            </w:r>
          </w:p>
        </w:tc>
        <w:tc>
          <w:tcPr>
            <w:tcW w:w="3261" w:type="dxa"/>
          </w:tcPr>
          <w:p w:rsidR="00B12E13" w:rsidRPr="00022684" w:rsidRDefault="00B12E13" w:rsidP="00B12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8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A3008D" w:rsidP="00A3008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72A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презентацией</w:t>
            </w:r>
          </w:p>
        </w:tc>
        <w:tc>
          <w:tcPr>
            <w:tcW w:w="1377" w:type="dxa"/>
          </w:tcPr>
          <w:p w:rsidR="00022684" w:rsidRPr="00022684" w:rsidRDefault="0083147E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4.05.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81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 класс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543" w:type="dxa"/>
          </w:tcPr>
          <w:p w:rsidR="00022684" w:rsidRPr="00022684" w:rsidRDefault="007E3F92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71EA6">
              <w:rPr>
                <w:rFonts w:ascii="Times New Roman" w:eastAsia="Times New Roman" w:hAnsi="Times New Roman"/>
                <w:lang w:val="tt-RU"/>
              </w:rPr>
              <w:t>Кемнәр ул – җәлилчеләр? Тема буенча иҗади эш (реферат, презентация, проект эше һ.б.).</w:t>
            </w:r>
            <w:r>
              <w:rPr>
                <w:rFonts w:ascii="Times New Roman" w:eastAsia="Times New Roman" w:hAnsi="Times New Roman"/>
                <w:lang w:val="tt-RU"/>
              </w:rPr>
              <w:t xml:space="preserve"> / Кто такие джалиловцы? Творческая работа по теме ( реферат, презентация, проектная работа). Стр. 99- 102.</w:t>
            </w:r>
          </w:p>
        </w:tc>
        <w:tc>
          <w:tcPr>
            <w:tcW w:w="326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9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B12E13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22684" w:rsidRPr="00022684" w:rsidRDefault="002A4CBC" w:rsidP="002A4CB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Презентация.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E3F9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 текстом и диалогами</w:t>
            </w:r>
            <w:r w:rsidR="004E155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Используя интернет материалы, написать реферат или сделать презентацию.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77" w:type="dxa"/>
          </w:tcPr>
          <w:p w:rsidR="00022684" w:rsidRPr="00022684" w:rsidRDefault="004E1553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4.05</w:t>
            </w:r>
            <w:bookmarkStart w:id="0" w:name="_GoBack"/>
            <w:bookmarkEnd w:id="0"/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</w:tbl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>Лист коррекции КТП по родно</w:t>
      </w:r>
      <w:r w:rsidRPr="00022684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й </w:t>
      </w: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 (татарско</w:t>
      </w:r>
      <w:r w:rsidRPr="0002268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й</w:t>
      </w: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Pr="0002268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литературе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ФИО педагога - </w:t>
      </w:r>
      <w:proofErr w:type="spellStart"/>
      <w:r w:rsidRPr="00022684">
        <w:rPr>
          <w:rFonts w:ascii="Times New Roman" w:eastAsia="Calibri" w:hAnsi="Times New Roman" w:cs="Times New Roman"/>
          <w:sz w:val="24"/>
          <w:szCs w:val="24"/>
        </w:rPr>
        <w:t>Муллагилова</w:t>
      </w:r>
      <w:proofErr w:type="spellEnd"/>
      <w:r w:rsidRPr="00022684">
        <w:rPr>
          <w:rFonts w:ascii="Times New Roman" w:eastAsia="Calibri" w:hAnsi="Times New Roman" w:cs="Times New Roman"/>
          <w:sz w:val="24"/>
          <w:szCs w:val="24"/>
        </w:rPr>
        <w:t xml:space="preserve">  Любовь Николаевна</w:t>
      </w:r>
    </w:p>
    <w:p w:rsidR="00022684" w:rsidRPr="00022684" w:rsidRDefault="00022684" w:rsidP="00022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2684">
        <w:rPr>
          <w:rFonts w:ascii="Times New Roman" w:eastAsia="Calibri" w:hAnsi="Times New Roman" w:cs="Times New Roman"/>
          <w:b/>
          <w:sz w:val="24"/>
          <w:szCs w:val="24"/>
        </w:rPr>
        <w:t xml:space="preserve">Почта для связи с преподавателем – </w:t>
      </w:r>
      <w:hyperlink r:id="rId20" w:history="1"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4218000054@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tatar</w:t>
        </w:r>
        <w:proofErr w:type="spellEnd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</w:rPr>
          <w:t>.</w:t>
        </w:r>
        <w:proofErr w:type="spellStart"/>
        <w:r w:rsidRPr="0002268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3225"/>
        <w:gridCol w:w="3225"/>
        <w:gridCol w:w="2871"/>
        <w:gridCol w:w="1377"/>
        <w:gridCol w:w="2102"/>
      </w:tblGrid>
      <w:tr w:rsidR="00022684" w:rsidRPr="00022684" w:rsidTr="00CF2E3A"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871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377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</w:tc>
      </w:tr>
      <w:tr w:rsidR="00022684" w:rsidRPr="00022684" w:rsidTr="00CF2E3A">
        <w:trPr>
          <w:trHeight w:val="1314"/>
        </w:trPr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225" w:type="dxa"/>
          </w:tcPr>
          <w:p w:rsidR="00022684" w:rsidRPr="00022684" w:rsidRDefault="00943BDF" w:rsidP="00327C8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>М.Әгъләмнең «Матурлык</w:t>
            </w:r>
            <w:r>
              <w:rPr>
                <w:rFonts w:ascii="Times New Roman" w:eastAsia="Calibri" w:hAnsi="Times New Roman"/>
                <w:spacing w:val="-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lang w:val="tt-RU"/>
              </w:rPr>
              <w:t>минем белән»</w:t>
            </w:r>
            <w:r>
              <w:rPr>
                <w:rFonts w:ascii="Times New Roman" w:eastAsia="Calibri" w:hAnsi="Times New Roman"/>
                <w:spacing w:val="-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lang w:val="tt-RU"/>
              </w:rPr>
              <w:t>шигыре. «Җир- ана, кояш һәм</w:t>
            </w:r>
            <w:r>
              <w:rPr>
                <w:rFonts w:ascii="Times New Roman" w:eastAsia="Calibri" w:hAnsi="Times New Roman"/>
                <w:spacing w:val="-2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lang w:val="tt-RU"/>
              </w:rPr>
              <w:t>башкалар»</w:t>
            </w:r>
            <w:r>
              <w:rPr>
                <w:rFonts w:ascii="Times New Roman" w:eastAsia="Calibri" w:hAnsi="Times New Roman"/>
                <w:spacing w:val="-1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lang w:val="tt-RU"/>
              </w:rPr>
              <w:t>балладасы.</w:t>
            </w:r>
            <w:r w:rsidR="00654AC9">
              <w:rPr>
                <w:rFonts w:ascii="Times New Roman" w:eastAsia="Calibri" w:hAnsi="Times New Roman"/>
                <w:lang w:val="tt-RU"/>
              </w:rPr>
              <w:t xml:space="preserve"> / </w:t>
            </w:r>
            <w:r w:rsidR="00654AC9" w:rsidRPr="00BB323A">
              <w:rPr>
                <w:rFonts w:ascii="Times New Roman" w:eastAsia="Calibri" w:hAnsi="Times New Roman" w:cs="Times New Roman"/>
              </w:rPr>
              <w:t xml:space="preserve"> </w:t>
            </w:r>
            <w:r w:rsidR="00654AC9" w:rsidRPr="00BB323A">
              <w:rPr>
                <w:rFonts w:ascii="Times New Roman" w:eastAsia="Calibri" w:hAnsi="Times New Roman" w:cs="Times New Roman"/>
              </w:rPr>
              <w:t>«Красота всегда со мной»</w:t>
            </w:r>
            <w:r w:rsidR="00654AC9" w:rsidRPr="00BB323A">
              <w:rPr>
                <w:rFonts w:ascii="Times New Roman" w:eastAsia="Calibri" w:hAnsi="Times New Roman" w:cs="Times New Roman"/>
                <w:lang w:val="tt-RU"/>
              </w:rPr>
              <w:t xml:space="preserve">. </w:t>
            </w:r>
            <w:r w:rsidR="00654AC9" w:rsidRPr="00BB323A">
              <w:rPr>
                <w:rFonts w:ascii="Times New Roman" w:eastAsia="Calibri" w:hAnsi="Times New Roman" w:cs="Times New Roman"/>
              </w:rPr>
              <w:t xml:space="preserve">«Мать Земля, солнце и другие» М. </w:t>
            </w:r>
            <w:proofErr w:type="spellStart"/>
            <w:r w:rsidR="00654AC9" w:rsidRPr="00BB323A">
              <w:rPr>
                <w:rFonts w:ascii="Times New Roman" w:eastAsia="Calibri" w:hAnsi="Times New Roman" w:cs="Times New Roman"/>
              </w:rPr>
              <w:t>Агълямова</w:t>
            </w:r>
            <w:proofErr w:type="spellEnd"/>
            <w:r w:rsidR="00654AC9" w:rsidRPr="00BB323A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/>
                <w:lang w:val="tt-RU"/>
              </w:rPr>
              <w:t xml:space="preserve"> Стр. 84 – 87.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1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CC363C" w:rsidP="00943BD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</w:t>
            </w:r>
            <w:r w:rsidR="00327C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стихотворение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r w:rsidR="00943BD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 балладой. Стр. 84-87</w:t>
            </w:r>
            <w:r w:rsidR="00327C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943BD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7 задание устно, стр. 80.</w:t>
            </w:r>
          </w:p>
        </w:tc>
        <w:tc>
          <w:tcPr>
            <w:tcW w:w="1377" w:type="dxa"/>
          </w:tcPr>
          <w:p w:rsidR="00022684" w:rsidRPr="00022684" w:rsidRDefault="00943BDF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rPr>
          <w:trHeight w:val="1035"/>
        </w:trPr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3225" w:type="dxa"/>
          </w:tcPr>
          <w:p w:rsidR="00022684" w:rsidRPr="005B41B3" w:rsidRDefault="005B41B3" w:rsidP="0046266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color w:val="000000"/>
                <w:w w:val="90"/>
                <w:lang w:val="tt-RU"/>
              </w:rPr>
              <w:t>Ф.Шәфигуллин иҗаты, “Ике тиен акча”</w:t>
            </w:r>
            <w:r w:rsidRPr="00552ED6">
              <w:rPr>
                <w:color w:val="000000"/>
                <w:w w:val="90"/>
                <w:lang w:val="tt-RU"/>
              </w:rPr>
              <w:t xml:space="preserve"> хикәясе.</w:t>
            </w:r>
            <w:r>
              <w:rPr>
                <w:color w:val="000000"/>
                <w:w w:val="90"/>
                <w:lang w:val="tt-RU"/>
              </w:rPr>
              <w:t xml:space="preserve"> </w:t>
            </w:r>
            <w:r w:rsidR="00654AC9">
              <w:rPr>
                <w:color w:val="000000"/>
                <w:w w:val="90"/>
                <w:lang w:val="tt-RU"/>
              </w:rPr>
              <w:t>/</w:t>
            </w:r>
            <w:r w:rsidR="00BC1101" w:rsidRPr="00BB323A">
              <w:rPr>
                <w:rFonts w:ascii="Times New Roman" w:eastAsia="Calibri" w:hAnsi="Times New Roman" w:cs="Times New Roman"/>
              </w:rPr>
              <w:t xml:space="preserve"> </w:t>
            </w:r>
            <w:r w:rsidR="00BC1101" w:rsidRPr="00BB323A">
              <w:rPr>
                <w:rFonts w:ascii="Times New Roman" w:eastAsia="Calibri" w:hAnsi="Times New Roman" w:cs="Times New Roman"/>
              </w:rPr>
              <w:t xml:space="preserve">Творчество Ф. </w:t>
            </w:r>
            <w:proofErr w:type="spellStart"/>
            <w:r w:rsidR="00BC1101" w:rsidRPr="00BB323A">
              <w:rPr>
                <w:rFonts w:ascii="Times New Roman" w:eastAsia="Calibri" w:hAnsi="Times New Roman" w:cs="Times New Roman"/>
              </w:rPr>
              <w:t>Шафигуллина</w:t>
            </w:r>
            <w:proofErr w:type="spellEnd"/>
            <w:r w:rsidR="00BC1101" w:rsidRPr="00BB323A">
              <w:rPr>
                <w:rFonts w:ascii="Times New Roman" w:eastAsia="Calibri" w:hAnsi="Times New Roman" w:cs="Times New Roman"/>
              </w:rPr>
              <w:t xml:space="preserve">. </w:t>
            </w:r>
            <w:r w:rsidR="00BC1101">
              <w:rPr>
                <w:rFonts w:ascii="Times New Roman" w:eastAsia="Calibri" w:hAnsi="Times New Roman" w:cs="Times New Roman"/>
              </w:rPr>
              <w:t>Рассказ. «Две копейки».</w:t>
            </w:r>
            <w:r w:rsidR="00654AC9">
              <w:rPr>
                <w:color w:val="000000"/>
                <w:w w:val="90"/>
                <w:lang w:val="tt-RU"/>
              </w:rPr>
              <w:t xml:space="preserve"> </w:t>
            </w:r>
            <w:r>
              <w:rPr>
                <w:color w:val="000000"/>
                <w:w w:val="90"/>
                <w:lang w:val="tt-RU"/>
              </w:rPr>
              <w:t>Стр. 80-82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2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5B41B3" w:rsidP="005B41B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Работа над текстом. Стр.8- 82. </w:t>
            </w:r>
            <w:r w:rsidR="0046266C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Вопросы и задания.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8. </w:t>
            </w:r>
            <w:r w:rsidR="004626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Письменно.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Стр. 82.</w:t>
            </w:r>
          </w:p>
        </w:tc>
        <w:tc>
          <w:tcPr>
            <w:tcW w:w="1377" w:type="dxa"/>
          </w:tcPr>
          <w:p w:rsidR="00022684" w:rsidRPr="00022684" w:rsidRDefault="00955CD0" w:rsidP="00955CD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022684" w:rsidRPr="00EC7850" w:rsidRDefault="00D27E3F" w:rsidP="00E958C1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27E3F">
              <w:rPr>
                <w:rFonts w:ascii="Times New Roman" w:eastAsia="Times New Roman" w:hAnsi="Times New Roman" w:cs="Times New Roman"/>
                <w:lang w:val="tt-RU"/>
              </w:rPr>
              <w:t>Г.Афзал. “Тәвәккәл әби”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.</w:t>
            </w:r>
            <w:r w:rsidR="00801AEF">
              <w:rPr>
                <w:rFonts w:ascii="Times New Roman" w:eastAsia="Times New Roman" w:hAnsi="Times New Roman" w:cs="Times New Roman"/>
                <w:lang w:val="tt-RU"/>
              </w:rPr>
              <w:t xml:space="preserve"> /  </w:t>
            </w:r>
            <w:r w:rsidR="002241F0">
              <w:rPr>
                <w:rFonts w:ascii="Times New Roman" w:eastAsia="Times New Roman" w:hAnsi="Times New Roman" w:cs="Times New Roman"/>
                <w:lang w:val="tt-RU"/>
              </w:rPr>
              <w:t xml:space="preserve">“Бойкая бабушка”. 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Стр. 79 – 81. 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3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022684" w:rsidP="00D27E3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Прочитать  </w:t>
            </w:r>
            <w:r w:rsidR="0010724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 писателе и </w:t>
            </w:r>
            <w:r w:rsidR="00D27E3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сихотворение. </w:t>
            </w:r>
            <w:r w:rsidR="00D27E3F">
              <w:rPr>
                <w:rFonts w:ascii="Times New Roman" w:eastAsia="Calibri" w:hAnsi="Times New Roman" w:cs="Times New Roman"/>
                <w:lang w:val="tt-RU"/>
              </w:rPr>
              <w:t>Стр. 79 – 81</w:t>
            </w:r>
            <w:r w:rsidRPr="00022684">
              <w:rPr>
                <w:rFonts w:ascii="Times New Roman" w:eastAsia="Calibri" w:hAnsi="Times New Roman" w:cs="Times New Roman"/>
                <w:lang w:val="tt-RU"/>
              </w:rPr>
              <w:t xml:space="preserve">. </w:t>
            </w:r>
            <w:r w:rsidR="00D27E3F">
              <w:rPr>
                <w:rFonts w:ascii="Times New Roman" w:eastAsia="Calibri" w:hAnsi="Times New Roman" w:cs="Times New Roman"/>
                <w:lang w:val="tt-RU"/>
              </w:rPr>
              <w:t>Изучить что такое сатирический стих и ирония.</w:t>
            </w:r>
          </w:p>
        </w:tc>
        <w:tc>
          <w:tcPr>
            <w:tcW w:w="1377" w:type="dxa"/>
          </w:tcPr>
          <w:p w:rsidR="00022684" w:rsidRPr="00022684" w:rsidRDefault="00156032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  <w:tr w:rsidR="00022684" w:rsidRPr="00022684" w:rsidTr="00CF2E3A">
        <w:tc>
          <w:tcPr>
            <w:tcW w:w="959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  <w:p w:rsidR="00022684" w:rsidRPr="00022684" w:rsidRDefault="00073465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22684"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25" w:type="dxa"/>
          </w:tcPr>
          <w:p w:rsidR="00022684" w:rsidRPr="00A655BB" w:rsidRDefault="00A655BB" w:rsidP="00C674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655BB">
              <w:rPr>
                <w:rFonts w:ascii="Times New Roman" w:eastAsia="Times New Roman" w:hAnsi="Times New Roman" w:cs="Times New Roman"/>
                <w:bCs/>
              </w:rPr>
              <w:t>Хисам</w:t>
            </w:r>
            <w:proofErr w:type="spellEnd"/>
            <w:r w:rsidRPr="00A655BB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A655BB">
              <w:rPr>
                <w:rFonts w:ascii="Times New Roman" w:eastAsia="Times New Roman" w:hAnsi="Times New Roman" w:cs="Times New Roman"/>
                <w:bCs/>
              </w:rPr>
              <w:t>Камаловның</w:t>
            </w:r>
            <w:proofErr w:type="spellEnd"/>
            <w:r w:rsidRPr="00A655BB">
              <w:rPr>
                <w:rFonts w:ascii="Times New Roman" w:eastAsia="Times New Roman" w:hAnsi="Times New Roman" w:cs="Times New Roman"/>
                <w:bCs/>
                <w:lang w:val="en-US"/>
              </w:rPr>
              <w:t> </w:t>
            </w:r>
            <w:proofErr w:type="spellStart"/>
            <w:r w:rsidRPr="00A655BB">
              <w:rPr>
                <w:rFonts w:ascii="Times New Roman" w:eastAsia="Times New Roman" w:hAnsi="Times New Roman" w:cs="Times New Roman"/>
              </w:rPr>
              <w:t>тормыш</w:t>
            </w:r>
            <w:proofErr w:type="spellEnd"/>
            <w:r w:rsidRPr="00A655BB">
              <w:rPr>
                <w:rFonts w:ascii="Times New Roman" w:eastAsia="Times New Roman" w:hAnsi="Times New Roman" w:cs="Times New Roman"/>
              </w:rPr>
              <w:t xml:space="preserve"> юлы </w:t>
            </w:r>
            <w:proofErr w:type="spellStart"/>
            <w:r w:rsidRPr="00A655BB">
              <w:rPr>
                <w:rFonts w:ascii="Times New Roman" w:eastAsia="Times New Roman" w:hAnsi="Times New Roman" w:cs="Times New Roman"/>
              </w:rPr>
              <w:t>һә</w:t>
            </w:r>
            <w:proofErr w:type="gramStart"/>
            <w:r w:rsidRPr="00A655BB">
              <w:rPr>
                <w:rFonts w:ascii="Times New Roman" w:eastAsia="Times New Roman" w:hAnsi="Times New Roman" w:cs="Times New Roman"/>
              </w:rPr>
              <w:t>м</w:t>
            </w:r>
            <w:proofErr w:type="spellEnd"/>
            <w:proofErr w:type="gramEnd"/>
            <w:r w:rsidRPr="00A655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655BB">
              <w:rPr>
                <w:rFonts w:ascii="Times New Roman" w:eastAsia="Times New Roman" w:hAnsi="Times New Roman" w:cs="Times New Roman"/>
              </w:rPr>
              <w:t>иҗаты</w:t>
            </w:r>
            <w:proofErr w:type="spellEnd"/>
            <w:r w:rsidRPr="00A655BB">
              <w:rPr>
                <w:rFonts w:ascii="Times New Roman" w:eastAsia="Times New Roman" w:hAnsi="Times New Roman" w:cs="Times New Roman"/>
              </w:rPr>
              <w:t>. “</w:t>
            </w:r>
            <w:proofErr w:type="spellStart"/>
            <w:r w:rsidRPr="00A655BB">
              <w:rPr>
                <w:rFonts w:ascii="Times New Roman" w:eastAsia="Times New Roman" w:hAnsi="Times New Roman" w:cs="Times New Roman"/>
              </w:rPr>
              <w:t>Очучы</w:t>
            </w:r>
            <w:proofErr w:type="spellEnd"/>
            <w:r w:rsidRPr="00A655BB">
              <w:rPr>
                <w:rFonts w:ascii="Times New Roman" w:eastAsia="Times New Roman" w:hAnsi="Times New Roman" w:cs="Times New Roman"/>
              </w:rPr>
              <w:t xml:space="preserve">” </w:t>
            </w:r>
            <w:proofErr w:type="spellStart"/>
            <w:r w:rsidRPr="00A655BB">
              <w:rPr>
                <w:rFonts w:ascii="Times New Roman" w:eastAsia="Times New Roman" w:hAnsi="Times New Roman" w:cs="Times New Roman"/>
              </w:rPr>
              <w:t>хикәясе</w:t>
            </w:r>
            <w:proofErr w:type="spellEnd"/>
            <w:r w:rsidRPr="00A655BB">
              <w:rPr>
                <w:rFonts w:ascii="Times New Roman" w:eastAsia="Times New Roman" w:hAnsi="Times New Roman" w:cs="Times New Roman"/>
              </w:rPr>
              <w:t>.</w:t>
            </w:r>
            <w:r w:rsidR="00F221FE">
              <w:rPr>
                <w:rFonts w:ascii="Times New Roman" w:eastAsia="Times New Roman" w:hAnsi="Times New Roman" w:cs="Times New Roman"/>
              </w:rPr>
              <w:t xml:space="preserve"> Творчество и жизненный путь </w:t>
            </w:r>
            <w:proofErr w:type="spellStart"/>
            <w:r w:rsidR="00F221FE">
              <w:rPr>
                <w:rFonts w:ascii="Times New Roman" w:eastAsia="Times New Roman" w:hAnsi="Times New Roman" w:cs="Times New Roman"/>
              </w:rPr>
              <w:t>Х.Камалова</w:t>
            </w:r>
            <w:proofErr w:type="spellEnd"/>
            <w:r w:rsidR="00F221FE">
              <w:rPr>
                <w:rFonts w:ascii="Times New Roman" w:eastAsia="Times New Roman" w:hAnsi="Times New Roman" w:cs="Times New Roman"/>
              </w:rPr>
              <w:t>. Рассказ «Летчик»</w:t>
            </w:r>
            <w:r>
              <w:rPr>
                <w:rFonts w:ascii="Times New Roman" w:eastAsia="Times New Roman" w:hAnsi="Times New Roman" w:cs="Times New Roman"/>
              </w:rPr>
              <w:t xml:space="preserve"> Стр. 136 – 142.</w:t>
            </w:r>
          </w:p>
        </w:tc>
        <w:tc>
          <w:tcPr>
            <w:tcW w:w="3225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  <w:p w:rsidR="00B12E13" w:rsidRPr="00B12E13" w:rsidRDefault="00B12E13" w:rsidP="00B12E13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tt-RU"/>
              </w:rPr>
            </w:pPr>
            <w:r w:rsidRPr="00B12E13">
              <w:rPr>
                <w:rFonts w:ascii="Times New Roman" w:hAnsi="Times New Roman" w:cs="Times New Roman"/>
                <w:lang w:val="tt-RU"/>
              </w:rPr>
              <w:t>Через электронную почту.</w:t>
            </w:r>
          </w:p>
          <w:p w:rsidR="00B12E13" w:rsidRPr="00B12E13" w:rsidRDefault="002A4CBC" w:rsidP="00B12E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24" w:history="1"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4218000054@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edu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B12E13" w:rsidRPr="00B12E13">
                <w:rPr>
                  <w:rFonts w:ascii="Times New Roman" w:eastAsia="Calibri" w:hAnsi="Times New Roman" w:cs="Times New Roman"/>
                  <w:b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1" w:type="dxa"/>
          </w:tcPr>
          <w:p w:rsidR="00022684" w:rsidRPr="00022684" w:rsidRDefault="00022684" w:rsidP="0015603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A655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Прочитать </w:t>
            </w:r>
            <w:r w:rsidR="002045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 творчестве писателя и </w:t>
            </w:r>
            <w:r w:rsidR="00A655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рассказ</w:t>
            </w:r>
            <w:r w:rsidR="00C674B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="0020451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Стр. 136- 140. </w:t>
            </w:r>
            <w:r w:rsidR="00A655B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 интернете найти  материал о летном училище и </w:t>
            </w:r>
            <w:r w:rsidR="0015603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вкратце написать.</w:t>
            </w:r>
          </w:p>
        </w:tc>
        <w:tc>
          <w:tcPr>
            <w:tcW w:w="1377" w:type="dxa"/>
          </w:tcPr>
          <w:p w:rsidR="00022684" w:rsidRPr="00022684" w:rsidRDefault="00156032" w:rsidP="0002268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2102" w:type="dxa"/>
          </w:tcPr>
          <w:p w:rsidR="00022684" w:rsidRPr="00022684" w:rsidRDefault="00022684" w:rsidP="0002268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телефон по </w:t>
            </w:r>
            <w:proofErr w:type="spellStart"/>
            <w:r w:rsidRPr="00022684">
              <w:rPr>
                <w:rFonts w:ascii="Times New Roman" w:eastAsia="Calibri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</w:tr>
    </w:tbl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022684" w:rsidRPr="00022684" w:rsidRDefault="00022684" w:rsidP="0002268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sectPr w:rsidR="00022684" w:rsidRPr="00022684" w:rsidSect="00C54D36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819" w:rsidRDefault="00302819" w:rsidP="00302819">
      <w:pPr>
        <w:spacing w:after="0" w:line="240" w:lineRule="auto"/>
      </w:pPr>
      <w:r>
        <w:separator/>
      </w:r>
    </w:p>
  </w:endnote>
  <w:endnote w:type="continuationSeparator" w:id="0">
    <w:p w:rsidR="00302819" w:rsidRDefault="00302819" w:rsidP="0030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819" w:rsidRDefault="00302819" w:rsidP="00302819">
      <w:pPr>
        <w:spacing w:after="0" w:line="240" w:lineRule="auto"/>
      </w:pPr>
      <w:r>
        <w:separator/>
      </w:r>
    </w:p>
  </w:footnote>
  <w:footnote w:type="continuationSeparator" w:id="0">
    <w:p w:rsidR="00302819" w:rsidRDefault="00302819" w:rsidP="0030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Pr="00302819" w:rsidRDefault="00302819">
    <w:pPr>
      <w:pStyle w:val="a4"/>
      <w:rPr>
        <w:lang w:val="tt-RU"/>
      </w:rPr>
    </w:pPr>
    <w:r>
      <w:rPr>
        <w:lang w:val="tt-RU"/>
      </w:rPr>
      <w:t xml:space="preserve"> 7.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819" w:rsidRDefault="003028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C2CFF"/>
    <w:multiLevelType w:val="hybridMultilevel"/>
    <w:tmpl w:val="584CB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56375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648C1"/>
    <w:multiLevelType w:val="hybridMultilevel"/>
    <w:tmpl w:val="3074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90F90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2331A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71FE9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052D6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D607D"/>
    <w:multiLevelType w:val="hybridMultilevel"/>
    <w:tmpl w:val="584CB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8217F"/>
    <w:multiLevelType w:val="hybridMultilevel"/>
    <w:tmpl w:val="584CB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97D23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FC294A"/>
    <w:multiLevelType w:val="hybridMultilevel"/>
    <w:tmpl w:val="584CB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65B5F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E0883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70508"/>
    <w:multiLevelType w:val="hybridMultilevel"/>
    <w:tmpl w:val="B2F62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A2006"/>
    <w:multiLevelType w:val="hybridMultilevel"/>
    <w:tmpl w:val="584CB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8C025D"/>
    <w:multiLevelType w:val="hybridMultilevel"/>
    <w:tmpl w:val="584CB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862C46"/>
    <w:multiLevelType w:val="hybridMultilevel"/>
    <w:tmpl w:val="D138E9E4"/>
    <w:lvl w:ilvl="0" w:tplc="DA20BF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19AF"/>
    <w:rsid w:val="00022684"/>
    <w:rsid w:val="00073465"/>
    <w:rsid w:val="000C7EEA"/>
    <w:rsid w:val="000D6C5D"/>
    <w:rsid w:val="00107246"/>
    <w:rsid w:val="00130F4B"/>
    <w:rsid w:val="0015047F"/>
    <w:rsid w:val="00156032"/>
    <w:rsid w:val="00195D39"/>
    <w:rsid w:val="00204512"/>
    <w:rsid w:val="002241F0"/>
    <w:rsid w:val="002446C5"/>
    <w:rsid w:val="002A19AF"/>
    <w:rsid w:val="002A4CBC"/>
    <w:rsid w:val="002A7D0B"/>
    <w:rsid w:val="002C4039"/>
    <w:rsid w:val="002F56BB"/>
    <w:rsid w:val="00302819"/>
    <w:rsid w:val="00327C8F"/>
    <w:rsid w:val="00376DE0"/>
    <w:rsid w:val="00386008"/>
    <w:rsid w:val="003A5CEF"/>
    <w:rsid w:val="003E4BAD"/>
    <w:rsid w:val="003F595E"/>
    <w:rsid w:val="004215CD"/>
    <w:rsid w:val="0045663F"/>
    <w:rsid w:val="004571B0"/>
    <w:rsid w:val="0046266C"/>
    <w:rsid w:val="004A191B"/>
    <w:rsid w:val="004E1553"/>
    <w:rsid w:val="004F698F"/>
    <w:rsid w:val="00527EC7"/>
    <w:rsid w:val="0053056F"/>
    <w:rsid w:val="0058110C"/>
    <w:rsid w:val="005B41B3"/>
    <w:rsid w:val="005C668F"/>
    <w:rsid w:val="005F3B73"/>
    <w:rsid w:val="00616899"/>
    <w:rsid w:val="006309B2"/>
    <w:rsid w:val="00654AC9"/>
    <w:rsid w:val="00721905"/>
    <w:rsid w:val="007335B8"/>
    <w:rsid w:val="00740BBE"/>
    <w:rsid w:val="00797E2F"/>
    <w:rsid w:val="007E3F92"/>
    <w:rsid w:val="007F0C53"/>
    <w:rsid w:val="007F31D0"/>
    <w:rsid w:val="00801AEF"/>
    <w:rsid w:val="0083147E"/>
    <w:rsid w:val="0085732D"/>
    <w:rsid w:val="00872A84"/>
    <w:rsid w:val="008B573C"/>
    <w:rsid w:val="008D70F7"/>
    <w:rsid w:val="009430D4"/>
    <w:rsid w:val="00943BDF"/>
    <w:rsid w:val="00955CD0"/>
    <w:rsid w:val="00962623"/>
    <w:rsid w:val="0096579F"/>
    <w:rsid w:val="009B40DF"/>
    <w:rsid w:val="009B5396"/>
    <w:rsid w:val="009D512F"/>
    <w:rsid w:val="00A06D88"/>
    <w:rsid w:val="00A1507C"/>
    <w:rsid w:val="00A155E9"/>
    <w:rsid w:val="00A3008D"/>
    <w:rsid w:val="00A55C49"/>
    <w:rsid w:val="00A655BB"/>
    <w:rsid w:val="00A803AF"/>
    <w:rsid w:val="00AD1385"/>
    <w:rsid w:val="00B12E13"/>
    <w:rsid w:val="00B3040E"/>
    <w:rsid w:val="00B50189"/>
    <w:rsid w:val="00B776BD"/>
    <w:rsid w:val="00B85C37"/>
    <w:rsid w:val="00BC1101"/>
    <w:rsid w:val="00BD6BF2"/>
    <w:rsid w:val="00C21701"/>
    <w:rsid w:val="00C32B78"/>
    <w:rsid w:val="00C674BF"/>
    <w:rsid w:val="00C75DA0"/>
    <w:rsid w:val="00CC363C"/>
    <w:rsid w:val="00D06CED"/>
    <w:rsid w:val="00D11197"/>
    <w:rsid w:val="00D15EF3"/>
    <w:rsid w:val="00D27E3F"/>
    <w:rsid w:val="00D36E5F"/>
    <w:rsid w:val="00D40949"/>
    <w:rsid w:val="00D56F0B"/>
    <w:rsid w:val="00D81684"/>
    <w:rsid w:val="00D96B2C"/>
    <w:rsid w:val="00DB6468"/>
    <w:rsid w:val="00DE154B"/>
    <w:rsid w:val="00E00F5C"/>
    <w:rsid w:val="00E27628"/>
    <w:rsid w:val="00E639F4"/>
    <w:rsid w:val="00E958C1"/>
    <w:rsid w:val="00EC7850"/>
    <w:rsid w:val="00ED6B44"/>
    <w:rsid w:val="00EF577D"/>
    <w:rsid w:val="00F221FE"/>
    <w:rsid w:val="00F46A1B"/>
    <w:rsid w:val="00F61DDE"/>
    <w:rsid w:val="00F8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819"/>
  </w:style>
  <w:style w:type="paragraph" w:styleId="a6">
    <w:name w:val="footer"/>
    <w:basedOn w:val="a"/>
    <w:link w:val="a7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819"/>
  </w:style>
  <w:style w:type="paragraph" w:styleId="a8">
    <w:name w:val="List Paragraph"/>
    <w:basedOn w:val="a"/>
    <w:uiPriority w:val="34"/>
    <w:qFormat/>
    <w:rsid w:val="00872A84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4566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226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819"/>
  </w:style>
  <w:style w:type="paragraph" w:styleId="a6">
    <w:name w:val="footer"/>
    <w:basedOn w:val="a"/>
    <w:link w:val="a7"/>
    <w:uiPriority w:val="99"/>
    <w:unhideWhenUsed/>
    <w:rsid w:val="00302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819"/>
  </w:style>
  <w:style w:type="paragraph" w:styleId="a8">
    <w:name w:val="List Paragraph"/>
    <w:basedOn w:val="a"/>
    <w:uiPriority w:val="34"/>
    <w:qFormat/>
    <w:rsid w:val="00872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0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4218000054@edu.tatar.ru" TargetMode="External"/><Relationship Id="rId18" Type="http://schemas.openxmlformats.org/officeDocument/2006/relationships/hyperlink" Target="mailto:4218000054@edu.tatar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4218000054@edu.tatar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youtu.be/GS4ShyO5kvg" TargetMode="External"/><Relationship Id="rId17" Type="http://schemas.openxmlformats.org/officeDocument/2006/relationships/hyperlink" Target="mailto:4218000054@edu.tatar.ru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4218000054@edu.tatar.ru" TargetMode="External"/><Relationship Id="rId20" Type="http://schemas.openxmlformats.org/officeDocument/2006/relationships/hyperlink" Target="mailto:4218000054@edu.tatar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4218000054@edu.tatar.ru" TargetMode="External"/><Relationship Id="rId24" Type="http://schemas.openxmlformats.org/officeDocument/2006/relationships/hyperlink" Target="mailto:4218000054@edu.tatar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4218000054@edu.tatar.ru" TargetMode="External"/><Relationship Id="rId23" Type="http://schemas.openxmlformats.org/officeDocument/2006/relationships/hyperlink" Target="mailto:4218000054@edu.tatar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4218000054@edu.tatar.ru" TargetMode="External"/><Relationship Id="rId19" Type="http://schemas.openxmlformats.org/officeDocument/2006/relationships/hyperlink" Target="mailto:4218000054@edu.tatar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4218000054@edu.tatar.ru" TargetMode="External"/><Relationship Id="rId14" Type="http://schemas.openxmlformats.org/officeDocument/2006/relationships/hyperlink" Target="https://youtu.be/5jJCyGNgqa4" TargetMode="External"/><Relationship Id="rId22" Type="http://schemas.openxmlformats.org/officeDocument/2006/relationships/hyperlink" Target="mailto:4218000054@edu.tatar.ru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BC5AA-074F-44F6-90CB-A027FA781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Муллагилова Л.Н.</dc:creator>
  <cp:keywords/>
  <dc:description/>
  <cp:lastModifiedBy>Муллагилова Л.Н.</cp:lastModifiedBy>
  <cp:revision>87</cp:revision>
  <dcterms:created xsi:type="dcterms:W3CDTF">2020-04-16T12:02:00Z</dcterms:created>
  <dcterms:modified xsi:type="dcterms:W3CDTF">2020-04-26T11:17:00Z</dcterms:modified>
</cp:coreProperties>
</file>